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EA5C07" w:rsidRPr="00EA5C07" w:rsidTr="005971D3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30BA4EAB" wp14:editId="7668C82A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A5C07"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2CD3EF7E" wp14:editId="59976E64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5C07" w:rsidRPr="00EA5C07" w:rsidTr="005971D3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EA5C07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EA5C07">
              <w:rPr>
                <w:rFonts w:ascii="Arial Narrow" w:hAnsi="Arial Narrow" w:cs="Times New Roman"/>
                <w:i/>
                <w:sz w:val="20"/>
                <w:szCs w:val="20"/>
              </w:rPr>
              <w:t>модул: Развојни поремећаји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A5C07" w:rsidRPr="00EA5C07" w:rsidTr="005971D3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A5C0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Pr="00EA5C07"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II</w:t>
            </w:r>
            <w:bookmarkStart w:id="0" w:name="_GoBack"/>
            <w:bookmarkEnd w:id="0"/>
            <w:r w:rsidRPr="00EA5C07">
              <w:rPr>
                <w:rFonts w:ascii="Arial Narrow" w:hAnsi="Arial Narrow" w:cs="Times New Roman"/>
                <w:sz w:val="20"/>
                <w:szCs w:val="20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A5C07" w:rsidRPr="00EA5C07" w:rsidTr="005971D3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5C07">
              <w:rPr>
                <w:rFonts w:ascii="Arial Narrow" w:hAnsi="Arial Narrow" w:cs="Times New Roman"/>
                <w:sz w:val="20"/>
                <w:szCs w:val="20"/>
              </w:rPr>
              <w:t>ОСНОВЕ ПЕДИЈАТРИЈЕ</w:t>
            </w:r>
          </w:p>
        </w:tc>
      </w:tr>
      <w:tr w:rsidR="00EA5C07" w:rsidRPr="00EA5C07" w:rsidTr="005971D3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EA5C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5C0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Pr="00EA5C07">
              <w:rPr>
                <w:rFonts w:ascii="Arial Narrow" w:hAnsi="Arial Narrow" w:cs="Times New Roman"/>
                <w:sz w:val="20"/>
                <w:szCs w:val="20"/>
              </w:rPr>
              <w:t>педијатрију</w:t>
            </w:r>
            <w:r w:rsidRPr="00EA5C0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 Медицински факултет Фоч</w:t>
            </w:r>
            <w:r w:rsidRPr="00EA5C07">
              <w:rPr>
                <w:rFonts w:ascii="Arial Narrow" w:hAnsi="Arial Narrow" w:cs="Times New Roman"/>
                <w:sz w:val="20"/>
                <w:szCs w:val="20"/>
                <w:lang w:val="en-US"/>
              </w:rPr>
              <w:t>a</w:t>
            </w:r>
          </w:p>
        </w:tc>
      </w:tr>
      <w:tr w:rsidR="00EA5C07" w:rsidRPr="00EA5C07" w:rsidTr="005971D3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A5C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A5C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A5C07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EA5C07" w:rsidRPr="00EA5C07" w:rsidTr="005971D3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EA5C07" w:rsidRPr="00EA5C07" w:rsidTr="005971D3">
        <w:tc>
          <w:tcPr>
            <w:tcW w:w="2943" w:type="dxa"/>
            <w:gridSpan w:val="6"/>
            <w:shd w:val="clear" w:color="auto" w:fill="auto"/>
          </w:tcPr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A5C07">
              <w:rPr>
                <w:rFonts w:ascii="Arial Narrow" w:hAnsi="Arial Narrow" w:cs="Times New Roman"/>
                <w:sz w:val="20"/>
                <w:szCs w:val="20"/>
              </w:rPr>
              <w:t>ДР -04-1-017-3</w:t>
            </w:r>
          </w:p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A5C07">
              <w:rPr>
                <w:rFonts w:ascii="Arial Narrow" w:hAnsi="Arial Narrow" w:cs="Times New Roman"/>
                <w:sz w:val="20"/>
                <w:szCs w:val="20"/>
              </w:rPr>
              <w:t>ДР -04-1-017-4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A5C0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A5C07">
              <w:rPr>
                <w:rFonts w:ascii="Arial Narrow" w:hAnsi="Arial Narrow" w:cs="Times New Roman"/>
                <w:sz w:val="20"/>
                <w:szCs w:val="20"/>
              </w:rPr>
              <w:t>III, IV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A5C0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</w:t>
            </w:r>
          </w:p>
        </w:tc>
      </w:tr>
      <w:tr w:rsidR="00EA5C07" w:rsidRPr="00EA5C07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A5C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EA5C07" w:rsidRPr="00EA5C07" w:rsidRDefault="00EA5C07" w:rsidP="005971D3">
            <w:pPr>
              <w:rPr>
                <w:rFonts w:ascii="Arial Narrow" w:hAnsi="Arial Narrow"/>
                <w:sz w:val="20"/>
                <w:szCs w:val="20"/>
              </w:rPr>
            </w:pPr>
            <w:r w:rsidRPr="00EA5C07">
              <w:rPr>
                <w:rFonts w:ascii="Arial Narrow" w:hAnsi="Arial Narrow"/>
                <w:sz w:val="20"/>
                <w:szCs w:val="20"/>
                <w:lang w:val="sr-Cyrl-CS"/>
              </w:rPr>
              <w:t>Проф. др  Дејан Бокоњић</w:t>
            </w:r>
            <w:r w:rsidRPr="00EA5C07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r w:rsidRPr="00EA5C07">
              <w:rPr>
                <w:rFonts w:ascii="Arial Narrow" w:hAnsi="Arial Narrow"/>
                <w:sz w:val="20"/>
                <w:szCs w:val="20"/>
                <w:lang w:val="sr-Cyrl-RS"/>
              </w:rPr>
              <w:t>редовни професор</w:t>
            </w:r>
            <w:r w:rsidRPr="00EA5C0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; Доц. др Биљана Милинковић;  </w:t>
            </w:r>
            <w:r w:rsidRPr="00EA5C07">
              <w:rPr>
                <w:rFonts w:ascii="Arial Narrow" w:hAnsi="Arial Narrow"/>
                <w:sz w:val="20"/>
                <w:szCs w:val="20"/>
                <w:lang w:val="sr-Cyrl-BA"/>
              </w:rPr>
              <w:t>Доц. др Адријан Сарајлија</w:t>
            </w:r>
          </w:p>
        </w:tc>
      </w:tr>
      <w:tr w:rsidR="00EA5C07" w:rsidRPr="00EA5C07" w:rsidTr="005971D3">
        <w:trPr>
          <w:trHeight w:val="480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EA5C0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мр сц. др  </w:t>
            </w:r>
            <w:r w:rsidRPr="00EA5C07">
              <w:rPr>
                <w:rFonts w:ascii="Arial Narrow" w:hAnsi="Arial Narrow" w:cs="Times New Roman"/>
                <w:sz w:val="20"/>
                <w:szCs w:val="20"/>
              </w:rPr>
              <w:t>Тања Гавриловић-Елез</w:t>
            </w:r>
            <w:r w:rsidRPr="00EA5C0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Pr="00EA5C0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виши асистент;  </w:t>
            </w:r>
            <w:r w:rsidRPr="00EA5C07">
              <w:rPr>
                <w:rFonts w:ascii="Arial Narrow" w:hAnsi="Arial Narrow" w:cs="Times New Roman"/>
                <w:sz w:val="20"/>
                <w:szCs w:val="20"/>
              </w:rPr>
              <w:t>др Горан Поповић,</w:t>
            </w:r>
            <w:r w:rsidRPr="00EA5C0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виши асистент</w:t>
            </w:r>
          </w:p>
        </w:tc>
      </w:tr>
      <w:tr w:rsidR="00EA5C07" w:rsidRPr="00EA5C07" w:rsidTr="005971D3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EA5C0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EA5C0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EA5C07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A5C07" w:rsidRPr="00EA5C07" w:rsidTr="005971D3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A5C0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EA5C0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EA5C07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t>¹</w:t>
            </w:r>
          </w:p>
        </w:tc>
      </w:tr>
      <w:tr w:rsidR="00EA5C07" w:rsidRPr="00EA5C07" w:rsidTr="005971D3">
        <w:tc>
          <w:tcPr>
            <w:tcW w:w="1242" w:type="dxa"/>
            <w:shd w:val="clear" w:color="auto" w:fill="auto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A5C0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A5C0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A5C0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A5C07">
              <w:rPr>
                <w:rFonts w:ascii="Arial Narrow" w:eastAsia="Calibri" w:hAnsi="Arial Narrow"/>
                <w:sz w:val="20"/>
                <w:szCs w:val="20"/>
              </w:rPr>
              <w:t>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A5C0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A5C07">
              <w:rPr>
                <w:rFonts w:ascii="Arial Narrow" w:eastAsia="Calibri" w:hAnsi="Arial Narrow"/>
                <w:sz w:val="20"/>
                <w:szCs w:val="20"/>
              </w:rPr>
              <w:t>20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A5C07">
              <w:rPr>
                <w:rFonts w:ascii="Arial Narrow" w:eastAsia="Calibri" w:hAnsi="Arial Narrow"/>
                <w:sz w:val="20"/>
                <w:szCs w:val="20"/>
              </w:rPr>
              <w:t>1,33</w:t>
            </w:r>
          </w:p>
        </w:tc>
      </w:tr>
      <w:tr w:rsidR="00EA5C07" w:rsidRPr="00EA5C07" w:rsidTr="005971D3">
        <w:tc>
          <w:tcPr>
            <w:tcW w:w="1242" w:type="dxa"/>
            <w:shd w:val="clear" w:color="auto" w:fill="auto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A5C0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A5C0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A5C0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A5C07">
              <w:rPr>
                <w:rFonts w:ascii="Arial Narrow" w:eastAsia="Calibri" w:hAnsi="Arial Narrow"/>
                <w:sz w:val="20"/>
                <w:szCs w:val="20"/>
              </w:rPr>
              <w:t>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A5C0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A5C07">
              <w:rPr>
                <w:rFonts w:ascii="Arial Narrow" w:eastAsia="Calibri" w:hAnsi="Arial Narrow"/>
                <w:sz w:val="20"/>
                <w:szCs w:val="20"/>
              </w:rPr>
              <w:t>20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A5C07">
              <w:rPr>
                <w:rFonts w:ascii="Arial Narrow" w:eastAsia="Calibri" w:hAnsi="Arial Narrow"/>
                <w:sz w:val="20"/>
                <w:szCs w:val="20"/>
              </w:rPr>
              <w:t>1,33</w:t>
            </w:r>
          </w:p>
        </w:tc>
      </w:tr>
      <w:tr w:rsidR="00EA5C07" w:rsidRPr="00EA5C07" w:rsidTr="005971D3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A5C0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EA5C07" w:rsidRPr="00EA5C07" w:rsidRDefault="00EA5C07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A5C07">
              <w:rPr>
                <w:rFonts w:ascii="Arial Narrow" w:eastAsia="Calibri" w:hAnsi="Arial Narrow"/>
                <w:sz w:val="20"/>
                <w:szCs w:val="20"/>
              </w:rPr>
              <w:t>6</w:t>
            </w:r>
            <w:r w:rsidRPr="00EA5C0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Pr="00EA5C0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EA5C0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Pr="00EA5C0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EA5C07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EA5C0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Pr="00EA5C0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EA5C07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EA5C07">
              <w:rPr>
                <w:rFonts w:ascii="Arial Narrow" w:eastAsia="Calibri" w:hAnsi="Arial Narrow"/>
                <w:sz w:val="20"/>
                <w:szCs w:val="20"/>
              </w:rPr>
              <w:t>90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A5C0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EA5C07" w:rsidRPr="00EA5C07" w:rsidRDefault="00EA5C07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A5C07">
              <w:rPr>
                <w:rFonts w:ascii="Arial Narrow" w:eastAsia="Calibri" w:hAnsi="Arial Narrow"/>
                <w:sz w:val="20"/>
                <w:szCs w:val="20"/>
              </w:rPr>
              <w:t>8</w:t>
            </w:r>
            <w:r w:rsidRPr="00EA5C0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 + 0</w:t>
            </w:r>
            <w:r w:rsidRPr="00EA5C0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EA5C07">
              <w:rPr>
                <w:rFonts w:ascii="Arial Narrow" w:eastAsia="Calibri" w:hAnsi="Arial Narrow"/>
                <w:sz w:val="20"/>
                <w:szCs w:val="20"/>
              </w:rPr>
              <w:t>40</w:t>
            </w:r>
            <w:r w:rsidRPr="00EA5C0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EA5C0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Pr="00EA5C07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EA5C0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</w:tr>
      <w:tr w:rsidR="00EA5C07" w:rsidRPr="00EA5C07" w:rsidTr="005971D3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A5C0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EA5C0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Pr="00EA5C0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EA5C0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Pr="00EA5C07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EA5C0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Pr="00EA5C0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EA5C07">
              <w:rPr>
                <w:rFonts w:ascii="Arial Narrow" w:eastAsia="Calibri" w:hAnsi="Arial Narrow"/>
                <w:sz w:val="20"/>
                <w:szCs w:val="20"/>
              </w:rPr>
              <w:t>21</w:t>
            </w:r>
            <w:r w:rsidRPr="00EA5C0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Pr="00EA5C0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EA5C07" w:rsidRPr="00EA5C07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EA5C07" w:rsidRPr="00EA5C07" w:rsidRDefault="00EA5C07" w:rsidP="005971D3">
            <w:pPr>
              <w:pStyle w:val="ListParagraph"/>
              <w:rPr>
                <w:rFonts w:ascii="Arial Narrow" w:hAnsi="Arial Narrow"/>
                <w:sz w:val="20"/>
                <w:szCs w:val="20"/>
              </w:rPr>
            </w:pPr>
            <w:r w:rsidRPr="00EA5C07">
              <w:rPr>
                <w:rFonts w:ascii="Arial Narrow" w:hAnsi="Arial Narrow"/>
                <w:sz w:val="20"/>
                <w:szCs w:val="20"/>
              </w:rPr>
              <w:t>Након одслушаног предмета студенти имају сљедеће компетенције:</w:t>
            </w:r>
          </w:p>
          <w:p w:rsidR="00EA5C07" w:rsidRPr="00EA5C07" w:rsidRDefault="00EA5C07" w:rsidP="005971D3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EA5C07">
              <w:rPr>
                <w:rFonts w:ascii="Arial Narrow" w:hAnsi="Arial Narrow"/>
                <w:sz w:val="20"/>
                <w:szCs w:val="20"/>
              </w:rPr>
              <w:t>основна знања и вјештинама  из социјалне педијатрије</w:t>
            </w:r>
          </w:p>
          <w:p w:rsidR="00EA5C07" w:rsidRPr="00EA5C07" w:rsidRDefault="00EA5C07" w:rsidP="005971D3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EA5C07">
              <w:rPr>
                <w:rFonts w:ascii="Arial Narrow" w:hAnsi="Arial Narrow"/>
                <w:sz w:val="20"/>
                <w:szCs w:val="20"/>
              </w:rPr>
              <w:t>основна знања у препознавању генетских аномалија , сензоних поремећаја и језичких поремећаја и рада са дјецом са посебним потребама</w:t>
            </w:r>
          </w:p>
          <w:p w:rsidR="00EA5C07" w:rsidRPr="00EA5C07" w:rsidRDefault="00EA5C07" w:rsidP="005971D3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EA5C07">
              <w:rPr>
                <w:rFonts w:ascii="Arial Narrow" w:hAnsi="Arial Narrow"/>
                <w:sz w:val="20"/>
                <w:szCs w:val="20"/>
              </w:rPr>
              <w:t>основна знања о развојним поремећајима као што су церебрална парализа и поремећаји развоја неуралне цијеви</w:t>
            </w:r>
          </w:p>
          <w:p w:rsidR="00EA5C07" w:rsidRPr="00EA5C07" w:rsidRDefault="00EA5C07" w:rsidP="005971D3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EA5C07">
              <w:rPr>
                <w:rFonts w:ascii="Arial Narrow" w:hAnsi="Arial Narrow"/>
                <w:sz w:val="20"/>
                <w:szCs w:val="20"/>
              </w:rPr>
              <w:t xml:space="preserve">Основна знања о гоносомским аберацијама и метаболичким поремећајима и основним дијагностичко терапијским алгоритмима </w:t>
            </w:r>
          </w:p>
          <w:p w:rsidR="00EA5C07" w:rsidRPr="00EA5C07" w:rsidRDefault="00EA5C07" w:rsidP="005971D3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EA5C07">
              <w:rPr>
                <w:rFonts w:ascii="Arial Narrow" w:hAnsi="Arial Narrow"/>
                <w:sz w:val="20"/>
                <w:szCs w:val="20"/>
              </w:rPr>
              <w:t xml:space="preserve">Oсновним информацијама о расту и развоју дјетета,  психогеном и емоцијонално социјалном развоју и најважнијим поремећајима, </w:t>
            </w:r>
          </w:p>
          <w:p w:rsidR="00EA5C07" w:rsidRPr="00EA5C07" w:rsidRDefault="00EA5C07" w:rsidP="005971D3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EA5C07">
              <w:rPr>
                <w:rFonts w:ascii="Arial Narrow" w:hAnsi="Arial Narrow"/>
                <w:sz w:val="20"/>
                <w:szCs w:val="20"/>
              </w:rPr>
              <w:t>Основним знањима и вјештинама у исхрани дјеце и поремећајима ухрањености</w:t>
            </w:r>
          </w:p>
          <w:p w:rsidR="00EA5C07" w:rsidRPr="00EA5C07" w:rsidRDefault="00EA5C07" w:rsidP="005971D3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EA5C07">
              <w:rPr>
                <w:rFonts w:ascii="Arial Narrow" w:hAnsi="Arial Narrow"/>
                <w:sz w:val="20"/>
                <w:szCs w:val="20"/>
              </w:rPr>
              <w:t>Основним законским процедурама у овој области</w:t>
            </w:r>
          </w:p>
          <w:p w:rsidR="00EA5C07" w:rsidRPr="00EA5C07" w:rsidRDefault="00EA5C07" w:rsidP="005971D3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EA5C07">
              <w:rPr>
                <w:rFonts w:ascii="Arial Narrow" w:hAnsi="Arial Narrow"/>
                <w:sz w:val="20"/>
                <w:szCs w:val="20"/>
              </w:rPr>
              <w:t>Разумијевање основних принципа имуности, алергије, неуролошких болести и најважнијих поремећаја у овим областима</w:t>
            </w:r>
          </w:p>
          <w:p w:rsidR="00EA5C07" w:rsidRPr="00EA5C07" w:rsidRDefault="00EA5C07" w:rsidP="005971D3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EA5C07">
              <w:rPr>
                <w:rFonts w:ascii="Arial Narrow" w:hAnsi="Arial Narrow"/>
                <w:sz w:val="20"/>
                <w:szCs w:val="20"/>
              </w:rPr>
              <w:t>Познавање свих других чињеница које су неопход</w:t>
            </w:r>
            <w:r w:rsidRPr="00EA5C07">
              <w:rPr>
                <w:rFonts w:ascii="Arial Narrow" w:hAnsi="Arial Narrow"/>
                <w:sz w:val="20"/>
                <w:szCs w:val="20"/>
                <w:lang w:val="sr-Cyrl-BA"/>
              </w:rPr>
              <w:t>не</w:t>
            </w:r>
            <w:r w:rsidRPr="00EA5C07">
              <w:rPr>
                <w:rFonts w:ascii="Arial Narrow" w:hAnsi="Arial Narrow"/>
                <w:sz w:val="20"/>
                <w:szCs w:val="20"/>
              </w:rPr>
              <w:t xml:space="preserve"> студенту из области заштите развојног доба дјетета</w:t>
            </w:r>
          </w:p>
          <w:p w:rsidR="00EA5C07" w:rsidRPr="00EA5C07" w:rsidRDefault="00EA5C07" w:rsidP="005971D3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EA5C07">
              <w:rPr>
                <w:rFonts w:ascii="Arial Narrow" w:hAnsi="Arial Narrow"/>
                <w:sz w:val="20"/>
                <w:szCs w:val="20"/>
              </w:rPr>
              <w:t>Основним комуникаци</w:t>
            </w:r>
            <w:r w:rsidRPr="00EA5C07">
              <w:rPr>
                <w:rFonts w:ascii="Arial Narrow" w:hAnsi="Arial Narrow"/>
                <w:sz w:val="20"/>
                <w:szCs w:val="20"/>
                <w:lang w:val="sr-Cyrl-BA"/>
              </w:rPr>
              <w:t>јским</w:t>
            </w:r>
            <w:r w:rsidRPr="00EA5C07">
              <w:rPr>
                <w:rFonts w:ascii="Arial Narrow" w:hAnsi="Arial Narrow"/>
                <w:sz w:val="20"/>
                <w:szCs w:val="20"/>
              </w:rPr>
              <w:t xml:space="preserve"> и тимским вјештинама </w:t>
            </w:r>
          </w:p>
          <w:p w:rsidR="00EA5C07" w:rsidRPr="00EA5C07" w:rsidRDefault="00EA5C07" w:rsidP="005971D3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EA5C07">
              <w:rPr>
                <w:rFonts w:ascii="Arial Narrow" w:hAnsi="Arial Narrow"/>
                <w:sz w:val="20"/>
                <w:szCs w:val="20"/>
              </w:rPr>
              <w:t>Основним знањима и вјештинама из дјечије неурологије</w:t>
            </w:r>
          </w:p>
        </w:tc>
      </w:tr>
      <w:tr w:rsidR="00EA5C07" w:rsidRPr="00EA5C07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A5C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5C07"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EA5C07" w:rsidRPr="00EA5C07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/>
                <w:sz w:val="20"/>
                <w:szCs w:val="20"/>
                <w:lang w:val="sr-Cyrl-CS"/>
              </w:rPr>
              <w:t>Теоријска настава и клиничке вјежбе. Семинари и консултације.</w:t>
            </w:r>
            <w:r w:rsidRPr="00EA5C0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EA5C07" w:rsidRPr="00EA5C07" w:rsidTr="005971D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</w:tcPr>
          <w:p w:rsidR="00EA5C07" w:rsidRPr="00EA5C07" w:rsidRDefault="00EA5C07" w:rsidP="005971D3">
            <w:pPr>
              <w:pStyle w:val="ListParagraph"/>
              <w:widowControl w:val="0"/>
              <w:autoSpaceDE w:val="0"/>
              <w:autoSpaceDN w:val="0"/>
              <w:adjustRightInd w:val="0"/>
              <w:spacing w:line="250" w:lineRule="auto"/>
              <w:ind w:left="0"/>
              <w:jc w:val="both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EA5C07">
              <w:rPr>
                <w:rFonts w:ascii="Arial Narrow" w:hAnsi="Arial Narrow"/>
                <w:b/>
                <w:w w:val="103"/>
                <w:sz w:val="20"/>
                <w:szCs w:val="20"/>
                <w:lang w:val="hr-HR"/>
              </w:rPr>
              <w:t>Предавања:</w:t>
            </w:r>
            <w:r w:rsidRPr="00EA5C07">
              <w:rPr>
                <w:rFonts w:ascii="Arial Narrow" w:hAnsi="Arial Narrow"/>
                <w:b/>
                <w:w w:val="103"/>
                <w:sz w:val="20"/>
                <w:szCs w:val="20"/>
              </w:rPr>
              <w:t xml:space="preserve"> 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ијат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ји;</w:t>
            </w:r>
            <w:r w:rsidRPr="00EA5C07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пр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3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spacing w:val="5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ту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њ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го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во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ј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RS"/>
              </w:rPr>
              <w:t>породици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A5C07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а,</w:t>
            </w:r>
            <w:r w:rsidRPr="00EA5C07">
              <w:rPr>
                <w:rFonts w:ascii="Arial Narrow" w:hAnsi="Arial Narrow"/>
                <w:spacing w:val="4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ија</w:t>
            </w:r>
            <w:r w:rsidRPr="00EA5C07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ф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г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ија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bs-Cyrl-BA"/>
              </w:rPr>
            </w:pP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ц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јал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7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ијат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A5C07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bs-Cyrl-BA"/>
              </w:rPr>
              <w:t>.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EA5C07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З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про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</w:t>
            </w:r>
            <w:r w:rsidRPr="00EA5C07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та. К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он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ија</w:t>
            </w:r>
            <w:r w:rsidRPr="00EA5C07">
              <w:rPr>
                <w:rFonts w:ascii="Arial Narrow" w:hAnsi="Arial Narrow"/>
                <w:spacing w:val="7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в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7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та.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</w:pP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иј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за</w:t>
            </w:r>
            <w:r w:rsidRPr="00EA5C07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за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ту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ц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A5C07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</w:pP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Ди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и.</w:t>
            </w:r>
            <w:r w:rsidRPr="00EA5C07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З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др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за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тита</w:t>
            </w:r>
            <w:r w:rsidRPr="00EA5C07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та.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за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ата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еће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њ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7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EA5C07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аз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</w:t>
            </w:r>
            <w:r w:rsidRPr="00EA5C07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(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у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у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 xml:space="preserve"> т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е).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</w:pP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хомо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во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у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г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и. 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це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ећаји</w:t>
            </w:r>
            <w:r w:rsidRPr="00EA5C07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та-</w:t>
            </w:r>
            <w:r w:rsidRPr="00EA5C07">
              <w:rPr>
                <w:rFonts w:ascii="Arial Narrow" w:hAnsi="Arial Narrow"/>
                <w:spacing w:val="6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њ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т;</w:t>
            </w:r>
            <w:r w:rsidRPr="00EA5C07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.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Ви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и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в</w:t>
            </w:r>
            <w:r w:rsidRPr="00EA5C07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т.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</w:pPr>
            <w:r w:rsidRPr="00EA5C07">
              <w:rPr>
                <w:rFonts w:ascii="Arial Narrow" w:hAnsi="Arial Narrow"/>
                <w:spacing w:val="8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мo</w:t>
            </w:r>
            <w:r w:rsidRPr="00EA5C07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ц</w:t>
            </w:r>
            <w:r w:rsidRPr="00EA5C07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но-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цијал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-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зл</w:t>
            </w:r>
            <w:r w:rsidRPr="00EA5C07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ч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ите</w:t>
            </w:r>
            <w:r w:rsidRPr="00EA5C07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аз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и;</w:t>
            </w:r>
            <w:r w:rsidRPr="00EA5C07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гр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,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</w:pP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ф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ко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њ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а.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z w:val="20"/>
                <w:szCs w:val="20"/>
                <w:lang w:val="hr-HR"/>
              </w:rPr>
            </w:pP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lastRenderedPageBreak/>
              <w:t>П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ећаји</w:t>
            </w:r>
            <w:r w:rsidRPr="00EA5C07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мо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но-</w:t>
            </w:r>
            <w:r w:rsidRPr="00EA5C07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ц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јал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г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аз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во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ја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та;</w:t>
            </w:r>
            <w:r w:rsidRPr="00EA5C07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х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ат</w:t>
            </w:r>
            <w:r w:rsidRPr="00EA5C07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ћаји;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ећаји</w:t>
            </w:r>
            <w:r w:rsidRPr="00EA5C07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ја</w:t>
            </w:r>
            <w:r w:rsidRPr="00EA5C07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ч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z w:val="20"/>
                <w:szCs w:val="20"/>
                <w:lang w:val="hr-HR"/>
              </w:rPr>
            </w:pP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3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х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др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ец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A5C07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ро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и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ч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хр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а.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</w:pP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ећаји</w:t>
            </w:r>
            <w:r w:rsidRPr="00EA5C07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х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A5C07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Ди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-6"/>
                <w:w w:val="103"/>
                <w:sz w:val="20"/>
                <w:szCs w:val="20"/>
                <w:lang w:val="hr-HR"/>
              </w:rPr>
              <w:t>ф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иј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,</w:t>
            </w:r>
            <w:r w:rsidRPr="00EA5C07">
              <w:rPr>
                <w:rFonts w:ascii="Arial Narrow" w:hAnsi="Arial Narrow"/>
                <w:spacing w:val="4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ат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-6"/>
                <w:w w:val="103"/>
                <w:sz w:val="20"/>
                <w:szCs w:val="20"/>
                <w:lang w:val="hr-HR"/>
              </w:rPr>
              <w:t>ф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</w:pP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ро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5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г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х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њ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.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Х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ит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A5C07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х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ит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с.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EA5C07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Б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</w:t>
            </w:r>
            <w:r w:rsidRPr="00EA5C07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по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ћаји</w:t>
            </w:r>
            <w:r w:rsidRPr="00EA5C07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аз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г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а. </w:t>
            </w:r>
            <w:r w:rsidRPr="00EA5C07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Ц</w:t>
            </w:r>
            <w:r w:rsidRPr="00EA5C07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8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7"/>
                <w:w w:val="103"/>
                <w:sz w:val="20"/>
                <w:szCs w:val="20"/>
                <w:lang w:val="hr-HR"/>
              </w:rPr>
              <w:t>б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ал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з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а.</w:t>
            </w:r>
            <w:r w:rsidRPr="00EA5C07">
              <w:rPr>
                <w:rFonts w:ascii="Arial Narrow" w:hAnsi="Arial Narrow"/>
                <w:spacing w:val="9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ећаји</w:t>
            </w:r>
            <w:r w:rsidRPr="00EA5C07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ја 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и.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EA5C07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го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 xml:space="preserve">, 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х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х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ија;</w:t>
            </w:r>
            <w:r w:rsidRPr="00EA5C07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це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ф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у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ија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EA5C07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>Епилепсија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EA5C07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>Спин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en-US"/>
              </w:rPr>
              <w:t>ал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>на мишићна атрофија и дистрофије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ћ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њ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ем</w:t>
            </w:r>
            <w:r w:rsidRPr="00EA5C07">
              <w:rPr>
                <w:rFonts w:ascii="Arial Narrow" w:hAnsi="Arial Narrow"/>
                <w:spacing w:val="1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х</w:t>
            </w:r>
            <w:r w:rsidRPr="00EA5C07">
              <w:rPr>
                <w:rFonts w:ascii="Arial Narrow" w:hAnsi="Arial Narrow"/>
                <w:spacing w:val="5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6"/>
                <w:w w:val="103"/>
                <w:sz w:val="20"/>
                <w:szCs w:val="20"/>
                <w:lang w:val="hr-HR"/>
              </w:rPr>
              <w:t>ф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нк</w:t>
            </w:r>
            <w:r w:rsidRPr="00EA5C07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ц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ја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(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в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а,</w:t>
            </w:r>
            <w:r w:rsidRPr="00EA5C07">
              <w:rPr>
                <w:rFonts w:ascii="Arial Narrow" w:hAnsi="Arial Narrow"/>
                <w:spacing w:val="4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х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)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A5C07">
              <w:rPr>
                <w:rFonts w:ascii="Arial Narrow" w:hAnsi="Arial Narrow"/>
                <w:spacing w:val="4"/>
                <w:sz w:val="20"/>
                <w:szCs w:val="20"/>
                <w:lang w:val="hr-HR"/>
              </w:rPr>
              <w:t xml:space="preserve"> 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г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јез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ч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 xml:space="preserve">м 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ећај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Ге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</w:t>
            </w:r>
            <w:r w:rsidRPr="00EA5C07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же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7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ал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но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noProof/>
              </w:rPr>
              <w:pict>
                <v:group id="Group 2" o:spid="_x0000_s1048" style="position:absolute;left:0;text-align:left;margin-left:86.35pt;margin-top:67.65pt;width:467.55pt;height:647.75pt;z-index:-251657216;mso-position-horizontal-relative:page;mso-position-vertical-relative:page" coordorigin="1727,1353" coordsize="9351,12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Z2KxgcAAC1zAAAOAAAAZHJzL2Uyb0RvYy54bWzsXW2Pm0YQ/l6p/wHxsZJj3jFWfFFyPkeV&#10;0jZS0h/AAbZRbaDAnS+p+t87M8vbwfka29DYvbkPPuxddmZn4dmH2Rn29ZuH7Ua6D9IsjKOZrL5S&#10;ZCmIvNgPo9VM/v3zYjSRpSx3I9/dxFEwk78Emfzm6scfXu+SaaDF63jjB6kEjUTZdJfM5HWeJ9Px&#10;OPPWwdbNXsVJEEHhMk63bg5f09XYT90dtL7djDVFsca7OPWTNPaCLINf56JQvqL2l8vAy39bLrMg&#10;lzYzGXTL6TOlz1v8HF+9dqer1E3WoVeo4R6hxdYNIxBaNTV3c1e6S8NOU9vQS+MsXuavvHg7jpfL&#10;0AuoD9AbVWn15n0a3yXUl9V0t0oqM4FpW3Y6ulnv1/uPqRT6M1mXpcjdwhCRVElD0+yS1RRqvE+T&#10;T8nHVPQPDj/E3h8ZFI/b5fh9JSpLt7tfYh+ac+/ymEzzsEy32AR0WnqgEfhSjUDwkEse/Gg6uj2Z&#10;mLLkQdlE0yxDM8UYeWsYSDxPtTVblqBY1U29LLspznd0UxUnq5pj0qljdyokk7aFdtg1uOCy2qbZ&#10;aTb9tHaTgIYqQ4sVNjVKmy7SIMCLWCKNUTZUKm2aNQ3aKMFqGdj9X02p2rpWmmQiTFIa1NGNwiB0&#10;rVfGcKfeXZa/D2IaEvf+Q5aLW8GHIxpov7gcPsNts9xu4K74aSwp0k6iJovKZR2QUdXB8kY1ELkq&#10;G3XXpRzvISoEwZHkIloodJUkcYajjFLLywNagEqo1J66IL1dV5xTiEgBBtoAkMoSAMCtsFbi5qgZ&#10;isBDaTeTqZf4wza+Dz7HVJS3rlsQUpduomYtYfeGVqIYzkABcOuIAxKKujYGI4oX4WZDBt5Qr6sf&#10;oKL4BUa3UBfHmXDmL0dxbiY3E2NkaNbNyFDm89HbxbUxshaqbc71+fX1XP0bTawa03Xo+0GEYkrM&#10;U41vu/4L9BVoVaFeFm9CH5tDM2Xp6vZ6k0r3LmDugv7QyqB8o9r4sRpUDH3B8xtdUjVDeac5o4U1&#10;sUfGwjBHjq1MRorqvHMsxXCM+eJxlz6EUXB6l3D8LcWx6IJsKN3qm0J/3b65U8DtyKcRXAeuf1Mc&#10;5264EceN3qPGde/BSOXYAlyJ219g1W3sfwEoSGMxhcGUCwfrOP0qSzuYvmZy9uedmwaytPk5Aixz&#10;VMPA+Y6+GKatwZe0WXLbLHEjD5qaybkMtyIeXudijrxL0nC1Bkkq2SKK3wKaL0PECtJPaFV8ATj9&#10;j3AVJggxV1W4auAwDICr5VRjFVMNXpw4UYE5cYqCWQbwVVzd5fzWvJcPANa1VDWGiPkUslIFqVER&#10;LpcjsFVAKyCs0PtZbC3qln2kuiAV/h+LrevSaniv1/CZHACuQqnKXKAPoyujK6MrPjEd9CTwNGu1&#10;OuhKRLpvdNUVA545EET1vehq0mMI3OA9gKtoaz+2mhpBayXyMpEV1D8dWCsbMK5eHK6azFrPlLUC&#10;l2yxVmsQ1qoqtngifgZYmbYe6BJg2koO2SfpxYtxCgBlmTC8nim8wkpDC17tIeBVV3SQhLTVmZAA&#10;4bFCp8BE0QvXdflsfSJt3UnUJDyn76OtWA7O1rLacQ6B7+5sJfWPp610etMFzLT14mgrO1ulM8VV&#10;p4OrtMbUtzvA0VVwPBCuOuRurHG1cLZaGnl5+/AGFE3tQ1UoBl9ALe8SXQGo/fGQKlystQUYURlR&#10;2cHak4NVhburRVWdIahqFRegWbD+RyyyXL8S69O4hNUbVaUmn6GqWM5xARSP0TA7AysDKwNrX8AK&#10;fs8WsALWAib1TVYrZNUVhaC7JquMrOCs4Igrjrg6xF/MEVdnHnGlQoBpG1npKb1vZDVMCxwOQJB0&#10;RaXH/RpZCzeAbZH/oQ83QNHUPjcAFIMboJZ3iW4A1P5UN0BtAWarF8dWOR7gXB2rapVyUYWxAswO&#10;wFYr1ypjKuYRwMxxWvwqY+oTSUwvJgiAMwMw+v1MF6uAM3Z46rA5V7rutHKutIkBbLlX3yo1+Yxv&#10;FcvBt1pWu9AwAFL/eLJKp3MYAOdccc7VSfnBT2cFqN2kK/GA3rcHANiqyGbtIqtqW+Dh7RVZqcln&#10;kBXLAVnLaheKrKT+8chKpzOyMrIysg6BrN2EKwDbAfwA9aqV3Q5d5VUrXrXi9wSUr535xiwHXrU6&#10;91WrbsoVBJkOgKwQXyVSrnR7T/Cqqpjg7wXRfaxbVY3tW7miCpjO2pB6iatXQv/jiasIY21agVew&#10;Lm4Fi1MDztbb2s25UgdJuqqYqwEBV4iidVQAM1dmrsxcmblChPv/6A1XajfrSh0k7UrX0HAQbwXI&#10;WrxqscwRgN/R1WrYj9+j+PhtdQe94apoah9rhWLgrLW8S2SsqP2pfLW2ALPVi2OrHG91rmwVga4d&#10;wzpI3lUVw8qY2ku8FWPqC4+3Ykw9W0ztZlwBzA7gYbVNC0K7mKdS7GoPMayMqS8cU9mreraY2s21&#10;0gbJtXIMR0RaMU9lnso7BsCWBMdugoCRAPxyQBkesM80L0Dr5lppg+Ra1StVNuxjwytVJ+db8V4s&#10;+97qzhlX9T4zvBfL9DvtxQKvmWt7VQFsB/AAVMiqAl2lKC4OAjgtlZWh9cVDK5BWm99ofThppc0E&#10;YU9G8sQV+0fipo/N73Dc3OXy6h8AAAD//wMAUEsDBBQABgAIAAAAIQAtD0O54gAAAA0BAAAPAAAA&#10;ZHJzL2Rvd25yZXYueG1sTI9BS8NAEIXvgv9hGcGb3aSxpsRsSinqqQhtBfG2zU6T0OxsyG6T9N87&#10;PentPebjzXv5arKtGLD3jSMF8SwCgVQ601Cl4Ovw/rQE4YMmo1tHqOCKHlbF/V2uM+NG2uGwD5Xg&#10;EPKZVlCH0GVS+rJGq/3MdUh8O7ne6sC2r6Tp9cjhtpXzKHqRVjfEH2rd4abG8ry/WAUfox7XSfw2&#10;bM+nzfXnsPj83sao1OPDtH4FEXAKfzDc6nN1KLjT0V3IeNGyT+cpoyySRQLiRsRRymuOrJ6TaAmy&#10;yOX/FcUvAAAA//8DAFBLAQItABQABgAIAAAAIQC2gziS/gAAAOEBAAATAAAAAAAAAAAAAAAAAAAA&#10;AABbQ29udGVudF9UeXBlc10ueG1sUEsBAi0AFAAGAAgAAAAhADj9If/WAAAAlAEAAAsAAAAAAAAA&#10;AAAAAAAALwEAAF9yZWxzLy5yZWxzUEsBAi0AFAAGAAgAAAAhAJu5nYrGBwAALXMAAA4AAAAAAAAA&#10;AAAAAAAALgIAAGRycy9lMm9Eb2MueG1sUEsBAi0AFAAGAAgAAAAhAC0PQ7niAAAADQEAAA8AAAAA&#10;AAAAAAAAAAAAIAoAAGRycy9kb3ducmV2LnhtbFBLBQYAAAAABAAEAPMAAAAvCwAAAAA=&#10;">
                  <v:shape id="Freeform 3" o:spid="_x0000_s1049" style="position:absolute;left:1732;top:1358;width:9341;height:0;visibility:visible;mso-wrap-style:square;v-text-anchor:top" coordsize="934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zN7MQA&#10;AADaAAAADwAAAGRycy9kb3ducmV2LnhtbESP3WrCQBSE7wu+w3IE73RjkSKpqxRRCIJC/Sl4d8ge&#10;k9Ds2TW7NbFP3xWEXg4z3wwzW3SmFjdqfGVZwXiUgCDOra64UHA8rIdTED4ga6wtk4I7eVjMey8z&#10;TLVt+ZNu+1CIWMI+RQVlCC6V0uclGfQj64ijd7GNwRBlU0jdYBvLTS1fk+RNGqw4LpToaFlS/r3/&#10;MQom1Wr7tXHn9fXk2ixkq/HuN6mVGvS7j3cQgbrwH37SmY4cPK7EG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MzezEAAAA2gAAAA8AAAAAAAAAAAAAAAAAmAIAAGRycy9k&#10;b3ducmV2LnhtbFBLBQYAAAAABAAEAPUAAACJAwAAAAA=&#10;" path="m,l9341,e" filled="f" stroked="f" strokeweight=".48pt">
                    <v:path arrowok="t" o:connecttype="custom" o:connectlocs="0,0;9341,0" o:connectangles="0,0"/>
                  </v:shape>
                  <v:shape id="Freeform 4" o:spid="_x0000_s1050" style="position:absolute;left:1737;top:1363;width:0;height:12941;visibility:visible;mso-wrap-style:square;v-text-anchor:top" coordsize="0,129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VgBcMA&#10;AADaAAAADwAAAGRycy9kb3ducmV2LnhtbESPQWuDQBSE74X8h+UFcinNmkKL2GwkBAQRUlpT7w/3&#10;RW3ct+Jujf333UIgx2FmvmG26Wx6MdHoOssKNusIBHFtdceNgq9T9hSDcB5ZY2+ZFPySg3S3eNhi&#10;ou2VP2kqfSMChF2CClrvh0RKV7dk0K3tQBy8sx0N+iDHRuoRrwFuevkcRa/SYMdhocWBDi3Vl/LH&#10;KHiPiyI7nsvHPCoqW1dT851NH0qtlvP+DYSn2d/Dt3auFbzA/5VwA+Tu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VgBcMAAADaAAAADwAAAAAAAAAAAAAAAACYAgAAZHJzL2Rv&#10;d25yZXYueG1sUEsFBgAAAAAEAAQA9QAAAIgDAAAAAA==&#10;" path="m,l,12941e" filled="f" stroked="f" strokeweight=".48pt">
                    <v:path arrowok="t" o:connecttype="custom" o:connectlocs="0,0;0,12941" o:connectangles="0,0"/>
                  </v:shape>
                  <v:shape id="Freeform 5" o:spid="_x0000_s1051" style="position:absolute;left:3043;top:1363;width:0;height:1252;visibility:visible;mso-wrap-style:square;v-text-anchor:top" coordsize="0,1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GuUcMA&#10;AADaAAAADwAAAGRycy9kb3ducmV2LnhtbESPT4vCMBTE7wt+h/AEb2vqHspSjSL+AS8idkX09mie&#10;bbV5CU1Wq59+s7Cwx2FmfsNMZp1pxJ1aX1tWMBomIIgLq2suFRy+1u+fIHxA1thYJgVP8jCb9t4m&#10;mGn74D3d81CKCGGfoYIqBJdJ6YuKDPqhdcTRu9jWYIiyLaVu8RHhppEfSZJKgzXHhQodLSoqbvm3&#10;UbB8dW6TX8/p7rR1vDWr46sxR6UG/W4+BhGoC//hv/ZGK0jh90q8AXL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GuUcMAAADaAAAADwAAAAAAAAAAAAAAAACYAgAAZHJzL2Rv&#10;d25yZXYueG1sUEsFBgAAAAAEAAQA9QAAAIgDAAAAAA==&#10;" path="m,l,1252e" filled="f" stroked="f" strokeweight=".16931mm">
                    <v:path arrowok="t" o:connecttype="custom" o:connectlocs="0,0;0,1252" o:connectangles="0,0"/>
                  </v:shape>
                  <v:shape id="Freeform 6" o:spid="_x0000_s1052" style="position:absolute;left:11071;top:1363;width:0;height:12941;visibility:visible;mso-wrap-style:square;v-text-anchor:top" coordsize="0,129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iq8sAA&#10;AADaAAAADwAAAGRycy9kb3ducmV2LnhtbESPQYvCMBSE7wv+h/AEb2uiwm6pRtGFBS972Kr3R/Ns&#10;S5uXksRa/71ZWPA4zMw3zGY32k4M5EPjWMNirkAQl840XGk4n77fMxAhIhvsHJOGBwXYbSdvG8yN&#10;u/MvDUWsRIJwyFFDHWOfSxnKmiyGueuJk3d13mJM0lfSeLwnuO3kUqkPabHhtFBjT181lW1xsxoy&#10;9dP6rPCjWrlBhmW7OKziRevZdNyvQUQa4yv83z4aDZ/wdyXdAL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diq8sAAAADaAAAADwAAAAAAAAAAAAAAAACYAgAAZHJzL2Rvd25y&#10;ZXYueG1sUEsFBgAAAAAEAAQA9QAAAIUDAAAAAA==&#10;" path="m,l,12941e" filled="f" stroked="f" strokeweight=".24pt">
                    <v:path arrowok="t" o:connecttype="custom" o:connectlocs="0,0;0,12941" o:connectangles="0,0"/>
                  </v:shape>
                  <v:shape id="Freeform 7" o:spid="_x0000_s1053" style="position:absolute;left:3038;top:1987;width:8035;height:0;visibility:visible;mso-wrap-style:square;v-text-anchor:top" coordsize="80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zyxcEA&#10;AADaAAAADwAAAGRycy9kb3ducmV2LnhtbERPz2vCMBS+C/4P4Q28yEyVMaRrKqIIHgZj2oPHR/Pa&#10;dG1eShO18683h8GOH9/vbDPaTtxo8I1jBctFAoK4dLrhWkFxPryuQfiArLFzTAp+ycMmn04yTLW7&#10;8zfdTqEWMYR9igpMCH0qpS8NWfQL1xNHrnKDxRDhUEs94D2G206ukuRdWmw4NhjsaWeobE9Xq+Dr&#10;oueXR7O1u2IvWzN+up9Kvik1exm3HyACjeFf/Oc+agVxa7wSb4DM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M8sXBAAAA2gAAAA8AAAAAAAAAAAAAAAAAmAIAAGRycy9kb3du&#10;cmV2LnhtbFBLBQYAAAAABAAEAPUAAACGAwAAAAA=&#10;" path="m,l8035,e" filled="f" stroked="f" strokeweight=".48pt">
                    <v:path arrowok="t" o:connecttype="custom" o:connectlocs="0,0;8035,0" o:connectangles="0,0"/>
                  </v:shape>
                  <v:shape id="Freeform 8" o:spid="_x0000_s1054" style="position:absolute;left:9316;top:1991;width:0;height:624;visibility:visible;mso-wrap-style:square;v-text-anchor:top" coordsize="0,6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VOtcMA&#10;AADaAAAADwAAAGRycy9kb3ducmV2LnhtbESPT2vCQBTE74LfYXmCt7qxxWCjq4gg9Cb+g/b2mn0m&#10;wezbuLtN4rfvFgoeh5n5DbNc96YWLTlfWVYwnSQgiHOrKy4UnE+7lzkIH5A11pZJwYM8rFfDwRIz&#10;bTs+UHsMhYgQ9hkqKENoMil9XpJBP7ENcfSu1hkMUbpCaoddhJtaviZJKg1WHBdKbGhbUn47/hgF&#10;d/3Zz7rdLJmf2stX6r7v4W2fKjUe9ZsFiEB9eIb/2x9awTv8XYk3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eVOtcMAAADaAAAADwAAAAAAAAAAAAAAAACYAgAAZHJzL2Rv&#10;d25yZXYueG1sUEsFBgAAAAAEAAQA9QAAAIgDAAAAAA==&#10;" path="m,l,624e" filled="f" stroked="f" strokeweight=".48pt">
                    <v:path arrowok="t" o:connecttype="custom" o:connectlocs="0,0;0,624" o:connectangles="0,0"/>
                  </v:shape>
                  <v:shape id="Freeform 9" o:spid="_x0000_s1055" style="position:absolute;left:1732;top:2620;width:9341;height:0;visibility:visible;mso-wrap-style:square;v-text-anchor:top" coordsize="934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n9xcYA&#10;AADbAAAADwAAAGRycy9kb3ducmV2LnhtbESPT2vCQBDF74LfYRmht7qxlFJSVxFRCAUL2j/Q25Cd&#10;JqHZ2W12a6Kf3jkI3mZ4b977zXw5uFYdqYuNZwOzaQaKuPS24crAx/v2/hlUTMgWW89k4EQRlovx&#10;aI659T3v6XhIlZIQjjkaqFMKudaxrMlhnPpALNqP7xwmWbtK2w57CXetfsiyJ+2wYWmoMdC6pvL3&#10;8O8MPDab3ddr+N7+fYa+SMVm9nbOWmPuJsPqBVSiId3M1+vCCr7Qyy8ygF5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zn9xcYAAADbAAAADwAAAAAAAAAAAAAAAACYAgAAZHJz&#10;L2Rvd25yZXYueG1sUEsFBgAAAAAEAAQA9QAAAIsDAAAAAA==&#10;" path="m,l9341,e" filled="f" stroked="f" strokeweight=".48pt">
                    <v:path arrowok="t" o:connecttype="custom" o:connectlocs="0,0;9341,0" o:connectangles="0,0"/>
                  </v:shape>
                  <v:shape id="Freeform 10" o:spid="_x0000_s1056" style="position:absolute;left:1732;top:3009;width:9341;height:0;visibility:visible;mso-wrap-style:square;v-text-anchor:top" coordsize="934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VYXsMA&#10;AADbAAAADwAAAGRycy9kb3ducmV2LnhtbERP22rCQBB9F/yHZYS+mU1KKRJdpYhCKLRQb9C3ITtN&#10;QrOza3Zr0n59VxB8m8O5zmI1mFZcqPONZQVZkoIgLq1uuFJw2G+nMxA+IGtsLZOCX/KwWo5HC8y1&#10;7fmDLrtQiRjCPkcFdQgul9KXNRn0iXXEkfuyncEQYVdJ3WEfw00rH9P0WRpsODbU6GhdU/m9+zEK&#10;nprN2+nVfW7PR9cXodhk739pq9TDZHiZgwg0hLv45i50nJ/B9Zd4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HVYXsMAAADbAAAADwAAAAAAAAAAAAAAAACYAgAAZHJzL2Rv&#10;d25yZXYueG1sUEsFBgAAAAAEAAQA9QAAAIgDAAAAAA==&#10;" path="m,l9341,e" filled="f" stroked="f" strokeweight=".48pt">
                    <v:path arrowok="t" o:connecttype="custom" o:connectlocs="0,0;9341,0" o:connectangles="0,0"/>
                  </v:shape>
                  <v:shape id="Freeform 11" o:spid="_x0000_s1057" style="position:absolute;left:4569;top:3014;width:0;height:768;visibility:visible;mso-wrap-style:square;v-text-anchor:top" coordsize="0,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8Kzb0A&#10;AADbAAAADwAAAGRycy9kb3ducmV2LnhtbERPXwsBQRB/V77DNsobezxIx5KUkqI4lLfpdtwdt7PX&#10;7eJ8e6uUt/n1+zvTeWNK8aTaFZYVDPoRCOLU6oIzBcdk1RuDcB5ZY2mZFLzJwXzWbk0x1vbFe3oe&#10;fCZCCLsYFeTeV7GULs3JoOvbijhwV1sb9AHWmdQ1vkK4KeUwikbSYMGhIceKljml98PDKNi8r6fV&#10;eVtdtL7xzpxsst3IRKlup1lMQHhq/F/8c691mD+E7y/hADn7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k8Kzb0AAADbAAAADwAAAAAAAAAAAAAAAACYAgAAZHJzL2Rvd25yZXYu&#10;eG1sUEsFBgAAAAAEAAQA9QAAAIIDAAAAAA==&#10;" path="m,l,768e" filled="f" stroked="f" strokeweight=".16931mm">
                    <v:path arrowok="t" o:connecttype="custom" o:connectlocs="0,0;0,768" o:connectangles="0,0"/>
                  </v:shape>
                  <v:shape id="Freeform 12" o:spid="_x0000_s1058" style="position:absolute;left:9316;top:3014;width:0;height:768;visibility:visible;mso-wrap-style:square;v-text-anchor:top" coordsize="0,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gQjr0A&#10;AADbAAAADwAAAGRycy9kb3ducmV2LnhtbERPvQrCMBDeBd8hnOCmqQoi1VhEEFwc/BvczuZsS5tL&#10;baLWtzeC4HYf3+8tktZU4kmNKywrGA0jEMSp1QVnCk7HzWAGwnlkjZVlUvAmB8my21lgrO2L9/Q8&#10;+EyEEHYxKsi9r2MpXZqTQTe0NXHgbrYx6ANsMqkbfIVwU8lxFE2lwYJDQ441rXNKy8PDKBiTuRZ4&#10;z8qRvETXbfXY7Kw/K9Xvtas5CE+t/4t/7q0O8yfw/SUcIJ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ogQjr0AAADbAAAADwAAAAAAAAAAAAAAAACYAgAAZHJzL2Rvd25yZXYu&#10;eG1sUEsFBgAAAAAEAAQA9QAAAIIDAAAAAA==&#10;" path="m,l,768e" filled="f" stroked="f" strokeweight=".48pt">
                    <v:path arrowok="t" o:connecttype="custom" o:connectlocs="0,0;0,768" o:connectangles="0,0"/>
                  </v:shape>
                  <v:shape id="Freeform 13" o:spid="_x0000_s1059" style="position:absolute;left:1732;top:3398;width:2842;height:0;visibility:visible;mso-wrap-style:square;v-text-anchor:top" coordsize="284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tFIL8A&#10;AADbAAAADwAAAGRycy9kb3ducmV2LnhtbERPyWrDMBC9B/IPYgq5NXKDCcW1Ekohxdc4ObS3QZrY&#10;xtbIWKqXv48Chdzm8dbJj7PtxEiDbxwreNsmIIi1Mw1XCq6X0+s7CB+QDXaOScFCHo6H9SrHzLiJ&#10;zzSWoRIxhH2GCuoQ+kxKr2uy6LeuJ47czQ0WQ4RDJc2AUwy3ndwlyV5abDg21NjTV026Lf+sgl+f&#10;eo1tMd10J39SWtLv0RRKbV7mzw8QgebwFP+7CxPnp/D4JR4gD3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K0UgvwAAANsAAAAPAAAAAAAAAAAAAAAAAJgCAABkcnMvZG93bnJl&#10;di54bWxQSwUGAAAAAAQABAD1AAAAhAMAAAAA&#10;" path="m,l2842,e" filled="f" stroked="f" strokeweight=".48pt">
                    <v:path arrowok="t" o:connecttype="custom" o:connectlocs="0,0;2842,0" o:connectangles="0,0"/>
                  </v:shape>
                  <v:shape id="Freeform 14" o:spid="_x0000_s1060" style="position:absolute;left:9312;top:3398;width:1761;height:0;visibility:visible;mso-wrap-style:square;v-text-anchor:top" coordsize="176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/IAcAA&#10;AADbAAAADwAAAGRycy9kb3ducmV2LnhtbERP32vCMBB+F/Y/hBvszSYdKKMayxg4fK2Tub2dzdkW&#10;m0tJYu3++2Uw8O0+vp+3Lifbi5F86BxryDMFgrh2puNGw+FjO38BESKywd4xafihAOXmYbbGwrgb&#10;VzTuYyNSCIcCNbQxDoWUoW7JYsjcQJy4s/MWY4K+kcbjLYXbXj4rtZQWO04NLQ701lJ92V+thng8&#10;4XVZfavP923VmNGbL5UbrZ8ep9cViEhTvIv/3TuT5i/g75d0gNz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n/IAcAAAADbAAAADwAAAAAAAAAAAAAAAACYAgAAZHJzL2Rvd25y&#10;ZXYueG1sUEsFBgAAAAAEAAQA9QAAAIUDAAAAAA==&#10;" path="m,l1761,e" filled="f" stroked="f" strokeweight=".48pt">
                    <v:path arrowok="t" o:connecttype="custom" o:connectlocs="0,0;1761,0" o:connectangles="0,0"/>
                  </v:shape>
                  <v:shape id="Freeform 15" o:spid="_x0000_s1061" style="position:absolute;left:1732;top:3787;width:9341;height:0;visibility:visible;mso-wrap-style:square;v-text-anchor:top" coordsize="934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zAKsIA&#10;AADbAAAADwAAAGRycy9kb3ducmV2LnhtbERP22rCQBB9F/yHZQTfdKOIlOgqpSiEQgv1Br4N2TEJ&#10;ZmfX7Nak/fpuQfBtDuc6y3VnanGnxleWFUzGCQji3OqKCwWH/Xb0AsIHZI21ZVLwQx7Wq35viam2&#10;LX/RfRcKEUPYp6igDMGlUvq8JIN+bB1x5C62MRgibAqpG2xjuKnlNEnm0mDFsaFER28l5dfdt1Ew&#10;qzYfp3d33t6Ors1Ctpl8/ia1UsNB97oAEagLT/HDnek4fw7/v8Q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nMAqwgAAANsAAAAPAAAAAAAAAAAAAAAAAJgCAABkcnMvZG93&#10;bnJldi54bWxQSwUGAAAAAAQABAD1AAAAhwMAAAAA&#10;" path="m,l9341,e" filled="f" stroked="f" strokeweight=".48pt">
                    <v:path arrowok="t" o:connecttype="custom" o:connectlocs="0,0;9341,0" o:connectangles="0,0"/>
                  </v:shape>
                  <v:shape id="Freeform 16" o:spid="_x0000_s1062" style="position:absolute;left:6201;top:3791;width:0;height:10513;visibility:visible;mso-wrap-style:square;v-text-anchor:top" coordsize="0,105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vV2sAA&#10;AADbAAAADwAAAGRycy9kb3ducmV2LnhtbERP3WrCMBS+H+wdwhnsbqZzTqUaZQqCV8KqD3Bsjk2x&#10;OSlNTLu3XwTBu/Px/Z7lerCNiNT52rGCz1EGgrh0uuZKwem4+5iD8AFZY+OYFPyRh/Xq9WWJuXY9&#10;/1IsQiVSCPscFZgQ2lxKXxqy6EeuJU7cxXUWQ4JdJXWHfQq3jRxn2VRarDk1GGxpa6i8FjeroJ3s&#10;mk08RqP5sPkavvs4Pd8uSr2/DT8LEIGG8BQ/3Hud5s/g/ks6QK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6vV2sAAAADbAAAADwAAAAAAAAAAAAAAAACYAgAAZHJzL2Rvd25y&#10;ZXYueG1sUEsFBgAAAAAEAAQA9QAAAIUDAAAAAA==&#10;" path="m,l,10513e" filled="f" stroked="f" strokeweight=".48pt">
                    <v:path arrowok="t" o:connecttype="custom" o:connectlocs="0,0;0,10513" o:connectangles="0,0"/>
                  </v:shape>
                  <v:shape id="Freeform 17" o:spid="_x0000_s1063" style="position:absolute;left:1732;top:4300;width:9341;height:0;visibility:visible;mso-wrap-style:square;v-text-anchor:top" coordsize="934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/xw8YA&#10;AADbAAAADwAAAGRycy9kb3ducmV2LnhtbESPT2vCQBDF74LfYRmht7qxlFJSVxFRCAUL2j/Q25Cd&#10;JqHZ2W12a6Kf3jkI3mZ4b977zXw5uFYdqYuNZwOzaQaKuPS24crAx/v2/hlUTMgWW89k4EQRlovx&#10;aI659T3v6XhIlZIQjjkaqFMKudaxrMlhnPpALNqP7xwmWbtK2w57CXetfsiyJ+2wYWmoMdC6pvL3&#10;8O8MPDab3ddr+N7+fYa+SMVm9nbOWmPuJsPqBVSiId3M1+vCCr7Ayi8ygF5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/xw8YAAADbAAAADwAAAAAAAAAAAAAAAACYAgAAZHJz&#10;L2Rvd25yZXYueG1sUEsFBgAAAAAEAAQA9QAAAIsDAAAAAA==&#10;" path="m,l9341,e" filled="f" stroked="f" strokeweight=".48pt">
                    <v:path arrowok="t" o:connecttype="custom" o:connectlocs="0,0;9341,0" o:connectangles="0,0"/>
                  </v:shape>
                  <v:shape id="Freeform 18" o:spid="_x0000_s1064" style="position:absolute;left:3220;top:4305;width:0;height:475;visibility:visible;mso-wrap-style:square;v-text-anchor:top" coordsize="0,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r4tMUA&#10;AADbAAAADwAAAGRycy9kb3ducmV2LnhtbERPTWvCQBC9F/oflhF6KbppsKLRVYq01UspUUG8Ddkx&#10;Cc3OhuwaE3+9Wyj0No/3OYtVZyrRUuNKywpeRhEI4szqknMFh/3HcArCeWSNlWVS0JOD1fLxYYGJ&#10;tldOqd35XIQQdgkqKLyvEyldVpBBN7I1ceDOtjHoA2xyqRu8hnBTyTiKJtJgyaGhwJrWBWU/u4tR&#10;8BXHx9vskran1+f38eftu482616pp0H3NgfhqfP/4j/3Vof5M/j9JRw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Wvi0xQAAANsAAAAPAAAAAAAAAAAAAAAAAJgCAABkcnMv&#10;ZG93bnJldi54bWxQSwUGAAAAAAQABAD1AAAAigMAAAAA&#10;" path="m,l,475e" filled="f" stroked="f" strokeweight=".16931mm">
                    <v:path arrowok="t" o:connecttype="custom" o:connectlocs="0,0;0,475" o:connectangles="0,0"/>
                  </v:shape>
                  <v:shape id="Freeform 19" o:spid="_x0000_s1065" style="position:absolute;left:4569;top:4305;width:0;height:475;visibility:visible;mso-wrap-style:square;v-text-anchor:top" coordsize="0,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yblMQA&#10;AADbAAAADwAAAGRycy9kb3ducmV2LnhtbERPTWvCQBC9C/0PyxR6kbox1FJTN6GIrV5EtELpbchO&#10;k9DsbMiuMfHXuwfB4+N9L7Le1KKj1lWWFUwnEQji3OqKCwXH78/nNxDOI2usLZOCgRxk6cNogYm2&#10;Z95Td/CFCCHsElRQet8kUrq8JINuYhviwP3Z1qAPsC2kbvEcwk0t4yh6lQYrDg0lNrQsKf8/nIyC&#10;bRz/XOanffc7G69evi67IVovB6WeHvuPdxCeen8X39wbrSAO68OX8AN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Mm5TEAAAA2wAAAA8AAAAAAAAAAAAAAAAAmAIAAGRycy9k&#10;b3ducmV2LnhtbFBLBQYAAAAABAAEAPUAAACJAwAAAAA=&#10;" path="m,l,475e" filled="f" stroked="f" strokeweight=".16931mm">
                    <v:path arrowok="t" o:connecttype="custom" o:connectlocs="0,0;0,475" o:connectangles="0,0"/>
                  </v:shape>
                  <v:shape id="Freeform 20" o:spid="_x0000_s1066" style="position:absolute;left:7564;top:4305;width:0;height:475;visibility:visible;mso-wrap-style:square;v-text-anchor:top" coordsize="0,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EtAsMA&#10;AADbAAAADwAAAGRycy9kb3ducmV2LnhtbESPQWvCQBSE74L/YXlCL1I3ChaJrqKC4K1tVLy+7j6T&#10;YPZtyK4x9te7hYLHYWa+YRarzlaipcaXjhWMRwkIYu1MybmC42H3PgPhA7LByjEpeJCH1bLfW2Bq&#10;3J2/qc1CLiKEfYoKihDqVEqvC7LoR64mjt7FNRZDlE0uTYP3CLeVnCTJh7RYclwosKZtQfqa3ayC&#10;rD5vv/zvaTOthkP9k+jP88O0Sr0NuvUcRKAuvML/7b1RMBnD35f4A+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NEtAsMAAADbAAAADwAAAAAAAAAAAAAAAACYAgAAZHJzL2Rv&#10;d25yZXYueG1sUEsFBgAAAAAEAAQA9QAAAIgDAAAAAA==&#10;" path="m,l,475e" filled="f" stroked="f" strokeweight=".48pt">
                    <v:path arrowok="t" o:connecttype="custom" o:connectlocs="0,0;0,475" o:connectangles="0,0"/>
                  </v:shape>
                  <v:shape id="Freeform 21" o:spid="_x0000_s1067" style="position:absolute;left:9492;top:4305;width:0;height:475;visibility:visible;mso-wrap-style:square;v-text-anchor:top" coordsize="0,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b6FcQA&#10;AADbAAAADwAAAGRycy9kb3ducmV2LnhtbESPT2sCMRTE74V+h/AK3mrWpUhZjaLF4p9Tu3rx9tg8&#10;N4ubl2WTavTTm0Khx2FmfsNM59G24kK9bxwrGA0zEMSV0w3XCg77z9d3ED4ga2wdk4IbeZjPnp+m&#10;WGh35W+6lKEWCcK+QAUmhK6Q0leGLPqh64iTd3K9xZBkX0vd4zXBbSvzLBtLiw2nBYMdfRiqzuWP&#10;VVAe17e31ar7itvduL2vjyYsZVRq8BIXExCBYvgP/7U3WkGew++X9AP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2+hXEAAAA2wAAAA8AAAAAAAAAAAAAAAAAmAIAAGRycy9k&#10;b3ducmV2LnhtbFBLBQYAAAAABAAEAPUAAACJAwAAAAA=&#10;" path="m,l,475e" filled="f" stroked="f" strokeweight=".24pt">
                    <v:path arrowok="t" o:connecttype="custom" o:connectlocs="0,0;0,475" o:connectangles="0,0"/>
                  </v:shape>
                  <v:shape id="Freeform 22" o:spid="_x0000_s1068" style="position:absolute;left:1732;top:4785;width:9341;height:0;visibility:visible;mso-wrap-style:square;v-text-anchor:top" coordsize="934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epD8YA&#10;AADbAAAADwAAAGRycy9kb3ducmV2LnhtbESPQWvCQBSE74L/YXlCb2ajFZHUVYoohIIFtS309si+&#10;JqHZt2t2a9L++q4geBxm5htmue5NIy7U+tqygkmSgiAurK65VPB22o0XIHxA1thYJgW/5GG9Gg6W&#10;mGnb8YEux1CKCGGfoYIqBJdJ6YuKDPrEOuLofdnWYIiyLaVusYtw08hpms6lwZrjQoWONhUV38cf&#10;o2BWb/cfL+5zd353XR7y7eT1L22Uehj1z08gAvXhHr61c61g+gjXL/EHy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YepD8YAAADbAAAADwAAAAAAAAAAAAAAAACYAgAAZHJz&#10;L2Rvd25yZXYueG1sUEsFBgAAAAAEAAQA9QAAAIsDAAAAAA==&#10;" path="m,l9341,e" filled="f" stroked="f" strokeweight=".48pt">
                    <v:path arrowok="t" o:connecttype="custom" o:connectlocs="0,0;9341,0" o:connectangles="0,0"/>
                  </v:shape>
                  <v:shape id="Freeform 23" o:spid="_x0000_s1069" style="position:absolute;left:1732;top:14306;width:9341;height:0;visibility:visible;mso-wrap-style:square;v-text-anchor:top" coordsize="934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0QQ8IA&#10;AADbAAAADwAAAGRycy9kb3ducmV2LnhtbESPX2vCQBDE3wt+h2MF3+qdQUpJPaUUpFIQ/Ae+bnNr&#10;Eszthdyq8dt7BaGPw8z8hpktet+oK3WxDmxhMjagiIvgai4tHPbL13dQUZAdNoHJwp0iLOaDlxnm&#10;Ltx4S9edlCpBOOZooRJpc61jUZHHOA4tcfJOofMoSXaldh3eEtw3OjPmTXusOS1U2NJXRcV5d/EW&#10;NrUh+bkYv9rczyGT9becfo/Wjob95wcooV7+w8/2ylnIpvD3Jf0AP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bRBDwgAAANsAAAAPAAAAAAAAAAAAAAAAAJgCAABkcnMvZG93&#10;bnJldi54bWxQSwUGAAAAAAQABAD1AAAAhwMAAAAA&#10;" path="m,l9341,e" filled="f" stroked="f" strokeweight=".08464mm">
                    <v:path arrowok="t" o:connecttype="custom" o:connectlocs="0,0;9341,0" o:connectangles="0,0"/>
                  </v:shape>
                  <w10:wrap anchorx="page" anchory="page"/>
                </v:group>
              </w:pic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8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A5C07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На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ли</w:t>
            </w:r>
            <w:r w:rsidRPr="00EA5C07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-9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7"/>
                <w:w w:val="103"/>
                <w:sz w:val="20"/>
                <w:szCs w:val="20"/>
                <w:lang w:val="hr-HR"/>
              </w:rPr>
              <w:t>ђ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, 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spacing w:val="9"/>
                <w:sz w:val="20"/>
                <w:szCs w:val="20"/>
                <w:lang w:val="hr-HR"/>
              </w:rPr>
            </w:pP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 xml:space="preserve">е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бн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у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ч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7"/>
                <w:w w:val="103"/>
                <w:sz w:val="20"/>
                <w:szCs w:val="20"/>
                <w:lang w:val="hr-HR"/>
              </w:rPr>
              <w:t>б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ц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иј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омо</w:t>
            </w:r>
            <w:r w:rsidRPr="00EA5C07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а:</w:t>
            </w:r>
            <w:r w:rsidRPr="00EA5C07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-12"/>
                <w:w w:val="103"/>
                <w:sz w:val="20"/>
                <w:szCs w:val="20"/>
              </w:rPr>
              <w:t>y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</w:rPr>
              <w:t>w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,</w:t>
            </w:r>
            <w:r w:rsidRPr="00EA5C07">
              <w:rPr>
                <w:rFonts w:ascii="Arial Narrow" w:hAnsi="Arial Narrow"/>
                <w:spacing w:val="4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</w:rPr>
              <w:t>y</w:t>
            </w:r>
            <w:r w:rsidRPr="00EA5C07">
              <w:rPr>
                <w:rFonts w:ascii="Arial Narrow" w:hAnsi="Arial Narrow"/>
                <w:spacing w:val="-9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</w:rPr>
              <w:t>w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,</w:t>
            </w:r>
            <w:r w:rsidRPr="00EA5C07">
              <w:rPr>
                <w:rFonts w:ascii="Arial Narrow" w:hAnsi="Arial Narrow"/>
                <w:spacing w:val="9"/>
                <w:sz w:val="20"/>
                <w:szCs w:val="20"/>
                <w:lang w:val="hr-HR"/>
              </w:rPr>
              <w:t xml:space="preserve"> 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spacing w:val="9"/>
                <w:sz w:val="20"/>
                <w:szCs w:val="20"/>
                <w:lang w:val="hr-HR"/>
              </w:rPr>
            </w:pP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</w:rPr>
              <w:t>y</w:t>
            </w:r>
            <w:r w:rsidRPr="00EA5C07">
              <w:rPr>
                <w:rFonts w:ascii="Arial Narrow" w:hAnsi="Arial Narrow"/>
                <w:spacing w:val="-9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,</w:t>
            </w:r>
            <w:r w:rsidRPr="00EA5C07">
              <w:rPr>
                <w:rFonts w:ascii="Arial Narrow" w:hAnsi="Arial Narrow"/>
                <w:spacing w:val="9"/>
                <w:sz w:val="20"/>
                <w:szCs w:val="20"/>
                <w:lang w:val="hr-HR"/>
              </w:rPr>
              <w:t xml:space="preserve">  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ну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ч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7"/>
                <w:w w:val="103"/>
                <w:sz w:val="20"/>
                <w:szCs w:val="20"/>
                <w:lang w:val="hr-HR"/>
              </w:rPr>
              <w:t>б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е.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 xml:space="preserve"> 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рук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али</w:t>
            </w:r>
            <w:r w:rsidRPr="00EA5C07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-3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а. 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spacing w:val="8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spacing w:val="1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ч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ег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ч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а.</w:t>
            </w:r>
            <w:r w:rsidRPr="00EA5C07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и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а.</w:t>
            </w:r>
            <w:r w:rsidRPr="00EA5C07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</w:pP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Г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оно</w:t>
            </w:r>
            <w:r w:rsidRPr="00EA5C07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ом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 К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ф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в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. 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</w:t>
            </w:r>
            <w:r w:rsidRPr="00EA5C07">
              <w:rPr>
                <w:rFonts w:ascii="Arial Narrow" w:hAnsi="Arial Narrow"/>
                <w:spacing w:val="8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1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нд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ом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 xml:space="preserve">.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Г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он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ли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A5C07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8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али</w:t>
            </w:r>
            <w:r w:rsidRPr="00EA5C07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Ф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г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м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он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г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ита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г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а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spacing w:val="-4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;</w:t>
            </w:r>
            <w:r w:rsidRPr="00EA5C07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sr-Cyrl-BA"/>
              </w:rPr>
              <w:t>з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ати</w:t>
            </w:r>
            <w:r w:rsidRPr="00EA5C07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 xml:space="preserve">. 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7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ета</w:t>
            </w:r>
            <w:r w:rsidRPr="00EA5C07">
              <w:rPr>
                <w:rFonts w:ascii="Arial Narrow" w:hAnsi="Arial Narrow"/>
                <w:spacing w:val="7"/>
                <w:w w:val="103"/>
                <w:sz w:val="20"/>
                <w:szCs w:val="20"/>
                <w:lang w:val="hr-HR"/>
              </w:rPr>
              <w:t>б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ли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ч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х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бо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</w:t>
            </w:r>
            <w:r w:rsidRPr="00EA5C07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 з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х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в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ће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spacing w:val="-4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уб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A5C07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Хи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за</w:t>
            </w:r>
            <w:r w:rsidRPr="00EA5C07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Ф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он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ја.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Гал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 xml:space="preserve">.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Г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ко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г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A5C07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A5C07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з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A5C07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 xml:space="preserve">е 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г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7"/>
                <w:w w:val="103"/>
                <w:sz w:val="20"/>
                <w:szCs w:val="20"/>
                <w:lang w:val="hr-HR"/>
              </w:rPr>
              <w:t>б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л</w:t>
            </w:r>
            <w:r w:rsidRPr="00EA5C07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4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ти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 xml:space="preserve">м 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х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м</w:t>
            </w:r>
            <w:r w:rsidRPr="00EA5C07">
              <w:rPr>
                <w:rFonts w:ascii="Arial Narrow" w:hAnsi="Arial Narrow"/>
                <w:spacing w:val="5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A5C07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к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а.</w:t>
            </w:r>
            <w:r w:rsidRPr="00EA5C07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Р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A5C07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A5C07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ц</w:t>
            </w:r>
            <w:r w:rsidRPr="00EA5C07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ј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</w:rPr>
              <w:t xml:space="preserve"> </w:t>
            </w:r>
            <w:r w:rsidRPr="00EA5C07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усне</w:t>
            </w:r>
            <w:r w:rsidRPr="00EA5C07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 xml:space="preserve"> </w:t>
            </w:r>
            <w:r w:rsidRPr="00EA5C07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A5C07">
              <w:rPr>
                <w:rFonts w:ascii="Arial Narrow" w:hAnsi="Arial Narrow"/>
                <w:spacing w:val="7"/>
                <w:w w:val="103"/>
                <w:sz w:val="20"/>
                <w:szCs w:val="20"/>
                <w:lang w:val="hr-HR"/>
              </w:rPr>
              <w:t>п</w:t>
            </w:r>
            <w:r w:rsidRPr="00EA5C07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A5C07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а.</w:t>
            </w:r>
          </w:p>
          <w:p w:rsidR="00EA5C07" w:rsidRPr="00EA5C07" w:rsidRDefault="00EA5C07" w:rsidP="005971D3">
            <w:pPr>
              <w:widowControl w:val="0"/>
              <w:autoSpaceDE w:val="0"/>
              <w:autoSpaceDN w:val="0"/>
              <w:adjustRightInd w:val="0"/>
              <w:spacing w:line="249" w:lineRule="auto"/>
              <w:ind w:left="360"/>
              <w:jc w:val="both"/>
              <w:rPr>
                <w:rFonts w:ascii="Arial Narrow" w:hAnsi="Arial Narrow"/>
                <w:w w:val="103"/>
                <w:sz w:val="20"/>
                <w:szCs w:val="20"/>
                <w:lang w:val="sr-Cyrl-RS"/>
              </w:rPr>
            </w:pPr>
          </w:p>
          <w:p w:rsidR="00EA5C07" w:rsidRPr="00EA5C07" w:rsidRDefault="00EA5C07" w:rsidP="005971D3">
            <w:pPr>
              <w:pStyle w:val="ListParagraph"/>
              <w:widowControl w:val="0"/>
              <w:autoSpaceDE w:val="0"/>
              <w:autoSpaceDN w:val="0"/>
              <w:adjustRightInd w:val="0"/>
              <w:spacing w:line="250" w:lineRule="auto"/>
              <w:ind w:left="0"/>
              <w:jc w:val="both"/>
              <w:rPr>
                <w:rFonts w:ascii="Arial Narrow" w:hAnsi="Arial Narrow"/>
                <w:b/>
                <w:spacing w:val="-2"/>
                <w:w w:val="103"/>
                <w:sz w:val="20"/>
                <w:szCs w:val="20"/>
              </w:rPr>
            </w:pPr>
            <w:r w:rsidRPr="00EA5C07">
              <w:rPr>
                <w:rFonts w:ascii="Arial Narrow" w:hAnsi="Arial Narrow"/>
                <w:b/>
                <w:spacing w:val="-2"/>
                <w:w w:val="103"/>
                <w:sz w:val="20"/>
                <w:szCs w:val="20"/>
              </w:rPr>
              <w:t>Вјежбе: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A5C07">
              <w:rPr>
                <w:rFonts w:ascii="Arial Narrow" w:hAnsi="Arial Narrow"/>
                <w:sz w:val="20"/>
                <w:szCs w:val="20"/>
              </w:rPr>
              <w:t>Анамнеза, физикални преглед-педијатрија и дефектологија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A5C07">
              <w:rPr>
                <w:rFonts w:ascii="Arial Narrow" w:hAnsi="Arial Narrow"/>
                <w:sz w:val="20"/>
                <w:szCs w:val="20"/>
              </w:rPr>
              <w:t>Практичне вјежбе посвећене праћењу раста и развоја дјетета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A5C07">
              <w:rPr>
                <w:rFonts w:ascii="Arial Narrow" w:hAnsi="Arial Narrow"/>
                <w:sz w:val="20"/>
                <w:szCs w:val="20"/>
              </w:rPr>
              <w:t>Третман обољења и поремећаји раста и развоја дјетета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A5C07">
              <w:rPr>
                <w:rFonts w:ascii="Arial Narrow" w:hAnsi="Arial Narrow"/>
                <w:sz w:val="20"/>
                <w:szCs w:val="20"/>
              </w:rPr>
              <w:t>Приказ случаја-Емоционално социјални развој дјетета и његови поремећаји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A5C07">
              <w:rPr>
                <w:rFonts w:ascii="Arial Narrow" w:hAnsi="Arial Narrow"/>
                <w:sz w:val="20"/>
                <w:szCs w:val="20"/>
              </w:rPr>
              <w:t>Приказ случаја-исхрана и поремећаји исхране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A5C07">
              <w:rPr>
                <w:rFonts w:ascii="Arial Narrow" w:hAnsi="Arial Narrow"/>
                <w:sz w:val="20"/>
                <w:szCs w:val="20"/>
              </w:rPr>
              <w:t>Пријем и отпуст дјетета у болницу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A5C07">
              <w:rPr>
                <w:rFonts w:ascii="Arial Narrow" w:hAnsi="Arial Narrow"/>
                <w:sz w:val="20"/>
                <w:szCs w:val="20"/>
                <w:lang w:val="sr-Cyrl-BA"/>
              </w:rPr>
              <w:t>Преглед и приступ дјеци која болују од неуролошких болести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A5C07">
              <w:rPr>
                <w:rFonts w:ascii="Arial Narrow" w:hAnsi="Arial Narrow"/>
                <w:sz w:val="20"/>
                <w:szCs w:val="20"/>
              </w:rPr>
              <w:t>Преглед и приступ дјеци са поремећајима развојног доба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A5C07">
              <w:rPr>
                <w:rFonts w:ascii="Arial Narrow" w:hAnsi="Arial Narrow"/>
                <w:sz w:val="20"/>
                <w:szCs w:val="20"/>
              </w:rPr>
              <w:t>Приступ дјетету са говорним поремећајима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A5C07">
              <w:rPr>
                <w:rFonts w:ascii="Arial Narrow" w:hAnsi="Arial Narrow"/>
                <w:sz w:val="20"/>
                <w:szCs w:val="20"/>
              </w:rPr>
              <w:t>Приступ дјетету са оштећењем сензорног апарата</w:t>
            </w:r>
            <w:r w:rsidRPr="00EA5C07">
              <w:rPr>
                <w:rFonts w:ascii="Arial Narrow" w:hAnsi="Arial Narrow"/>
                <w:sz w:val="20"/>
                <w:szCs w:val="20"/>
                <w:lang w:val="sr-Cyrl-BA"/>
              </w:rPr>
              <w:t>, слуха и вида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A5C07">
              <w:rPr>
                <w:rFonts w:ascii="Arial Narrow" w:hAnsi="Arial Narrow"/>
                <w:sz w:val="20"/>
                <w:szCs w:val="20"/>
              </w:rPr>
              <w:t>Рад са дјецом која имају различите облике менталне ретардације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A5C07">
              <w:rPr>
                <w:rFonts w:ascii="Arial Narrow" w:hAnsi="Arial Narrow"/>
                <w:sz w:val="20"/>
                <w:szCs w:val="20"/>
              </w:rPr>
              <w:t>Приказ дјеце са генетским аномалијама и поремећајима метаболизма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A5C07">
              <w:rPr>
                <w:rFonts w:ascii="Arial Narrow" w:hAnsi="Arial Narrow"/>
                <w:sz w:val="20"/>
                <w:szCs w:val="20"/>
              </w:rPr>
              <w:t>Основне карактеристике дјеце обољеле од имуних и алергијских болести-прикази случаја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A5C07">
              <w:rPr>
                <w:rFonts w:ascii="Arial Narrow" w:hAnsi="Arial Narrow"/>
                <w:sz w:val="20"/>
                <w:szCs w:val="20"/>
              </w:rPr>
              <w:t>Приступ дјеци обољеим од неуролошких болести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A5C07">
              <w:rPr>
                <w:rFonts w:ascii="Arial Narrow" w:hAnsi="Arial Narrow"/>
                <w:sz w:val="20"/>
                <w:szCs w:val="20"/>
              </w:rPr>
              <w:t>Приступ обољелој дјеци и њихвим родитељима</w:t>
            </w:r>
          </w:p>
          <w:p w:rsidR="00EA5C07" w:rsidRPr="00EA5C07" w:rsidRDefault="00EA5C07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sr-Latn-CS"/>
              </w:rPr>
            </w:pPr>
            <w:r w:rsidRPr="00EA5C07">
              <w:rPr>
                <w:rFonts w:ascii="Arial Narrow" w:hAnsi="Arial Narrow"/>
                <w:sz w:val="20"/>
                <w:szCs w:val="20"/>
              </w:rPr>
              <w:t>Тимски рад и комунукационе вјештине</w:t>
            </w:r>
          </w:p>
        </w:tc>
      </w:tr>
      <w:tr w:rsidR="00EA5C07" w:rsidRPr="00EA5C07" w:rsidTr="005971D3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EA5C07" w:rsidRPr="00EA5C07" w:rsidTr="005971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A5C07" w:rsidRPr="00EA5C07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EA5C07" w:rsidRPr="00EA5C07" w:rsidRDefault="00EA5C07" w:rsidP="005971D3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/>
                <w:sz w:val="20"/>
                <w:szCs w:val="20"/>
                <w:lang w:val="sr-Cyrl-BA"/>
              </w:rPr>
              <w:t>Мардешић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A5C07" w:rsidRPr="00EA5C07" w:rsidRDefault="00EA5C07" w:rsidP="005971D3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Педијатрија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A5C07" w:rsidRPr="00EA5C07" w:rsidTr="005971D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A5C07" w:rsidRPr="00EA5C07" w:rsidTr="005971D3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A5C07" w:rsidRPr="00EA5C07" w:rsidTr="005971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A5C07" w:rsidRPr="00EA5C07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A5C07" w:rsidRPr="00EA5C07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A5C07" w:rsidRPr="00EA5C07" w:rsidTr="005971D3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EA5C07" w:rsidRPr="00EA5C07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EA5C07" w:rsidRPr="00EA5C07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A5C07" w:rsidRPr="00EA5C07" w:rsidRDefault="00EA5C07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EA5C07" w:rsidRPr="00EA5C07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A5C07" w:rsidRPr="00EA5C07" w:rsidRDefault="00EA5C07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оцјењен сем. рад</w:t>
            </w:r>
          </w:p>
        </w:tc>
        <w:tc>
          <w:tcPr>
            <w:tcW w:w="992" w:type="dxa"/>
            <w:gridSpan w:val="2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5C07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5C07"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EA5C07" w:rsidRPr="00EA5C07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A5C07" w:rsidRPr="00EA5C07" w:rsidRDefault="00EA5C07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5C07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5C07"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EA5C07" w:rsidRPr="00EA5C07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EA5C07" w:rsidRPr="00EA5C07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A5C07" w:rsidRPr="00EA5C07" w:rsidRDefault="00EA5C07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EA5C0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EA5C07" w:rsidRPr="00EA5C07" w:rsidTr="005971D3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EA5C07" w:rsidRPr="00EA5C07" w:rsidTr="005971D3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EA5C07" w:rsidRPr="00EA5C07" w:rsidRDefault="00EA5C07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5C0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15.09.2020.год  (унијети задњи датум усвајања овог силабуса на сједници Вијећа)</w:t>
            </w:r>
          </w:p>
        </w:tc>
      </w:tr>
    </w:tbl>
    <w:p w:rsidR="00B36B65" w:rsidRPr="00EA5C07" w:rsidRDefault="00EA5C07" w:rsidP="00EA5C07">
      <w:pPr>
        <w:rPr>
          <w:rFonts w:ascii="Arial Narrow" w:hAnsi="Arial Narrow" w:cs="Times New Roman"/>
          <w:sz w:val="18"/>
          <w:szCs w:val="20"/>
          <w:lang w:val="en-US"/>
        </w:rPr>
      </w:pPr>
      <w:r w:rsidRPr="00EA5C07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EA5C07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635" w:rsidRDefault="00570635" w:rsidP="00662C2A">
      <w:pPr>
        <w:spacing w:after="0" w:line="240" w:lineRule="auto"/>
      </w:pPr>
      <w:r>
        <w:separator/>
      </w:r>
    </w:p>
  </w:endnote>
  <w:endnote w:type="continuationSeparator" w:id="0">
    <w:p w:rsidR="00570635" w:rsidRDefault="00570635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635" w:rsidRDefault="00570635" w:rsidP="00662C2A">
      <w:pPr>
        <w:spacing w:after="0" w:line="240" w:lineRule="auto"/>
      </w:pPr>
      <w:r>
        <w:separator/>
      </w:r>
    </w:p>
  </w:footnote>
  <w:footnote w:type="continuationSeparator" w:id="0">
    <w:p w:rsidR="00570635" w:rsidRDefault="00570635" w:rsidP="00662C2A">
      <w:pPr>
        <w:spacing w:after="0" w:line="240" w:lineRule="auto"/>
      </w:pPr>
      <w:r>
        <w:continuationSeparator/>
      </w:r>
    </w:p>
  </w:footnote>
  <w:footnote w:id="1">
    <w:p w:rsidR="00EA5C07" w:rsidRPr="00ED59F8" w:rsidRDefault="00EA5C07" w:rsidP="00EA5C07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EA5C07" w:rsidRPr="00BB3616" w:rsidRDefault="00EA5C07" w:rsidP="00EA5C07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EA5C07" w:rsidRPr="00564658" w:rsidRDefault="00EA5C07" w:rsidP="00EA5C07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872E3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5D445A70"/>
    <w:lvl w:ilvl="0">
      <w:numFmt w:val="bullet"/>
      <w:lvlText w:val="*"/>
      <w:lvlJc w:val="left"/>
      <w:pPr>
        <w:ind w:left="0" w:firstLine="0"/>
      </w:pPr>
    </w:lvl>
  </w:abstractNum>
  <w:abstractNum w:abstractNumId="2">
    <w:nsid w:val="02D0262E"/>
    <w:multiLevelType w:val="hybridMultilevel"/>
    <w:tmpl w:val="C812F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0355E"/>
    <w:multiLevelType w:val="hybridMultilevel"/>
    <w:tmpl w:val="5D749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F47023"/>
    <w:multiLevelType w:val="hybridMultilevel"/>
    <w:tmpl w:val="D458D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912DC"/>
    <w:multiLevelType w:val="hybridMultilevel"/>
    <w:tmpl w:val="366EA9C4"/>
    <w:lvl w:ilvl="0" w:tplc="994EB6E0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6">
    <w:nsid w:val="136E04D3"/>
    <w:multiLevelType w:val="hybridMultilevel"/>
    <w:tmpl w:val="68B092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64759D1"/>
    <w:multiLevelType w:val="hybridMultilevel"/>
    <w:tmpl w:val="EA7AFB1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67E1CF1"/>
    <w:multiLevelType w:val="hybridMultilevel"/>
    <w:tmpl w:val="2440F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BB605E"/>
    <w:multiLevelType w:val="hybridMultilevel"/>
    <w:tmpl w:val="0FE2C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575FA4"/>
    <w:multiLevelType w:val="hybridMultilevel"/>
    <w:tmpl w:val="A90CD95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97365C8"/>
    <w:multiLevelType w:val="hybridMultilevel"/>
    <w:tmpl w:val="E83C0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E867DE"/>
    <w:multiLevelType w:val="hybridMultilevel"/>
    <w:tmpl w:val="3D5A279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2A4843"/>
    <w:multiLevelType w:val="hybridMultilevel"/>
    <w:tmpl w:val="DD2C65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420744"/>
    <w:multiLevelType w:val="hybridMultilevel"/>
    <w:tmpl w:val="DACC5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5400CE"/>
    <w:multiLevelType w:val="hybridMultilevel"/>
    <w:tmpl w:val="CA304740"/>
    <w:lvl w:ilvl="0" w:tplc="46626D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A468AF"/>
    <w:multiLevelType w:val="hybridMultilevel"/>
    <w:tmpl w:val="798081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3"/>
  </w:num>
  <w:num w:numId="4">
    <w:abstractNumId w:val="6"/>
  </w:num>
  <w:num w:numId="5">
    <w:abstractNumId w:val="15"/>
  </w:num>
  <w:num w:numId="6">
    <w:abstractNumId w:val="16"/>
  </w:num>
  <w:num w:numId="7">
    <w:abstractNumId w:val="5"/>
  </w:num>
  <w:num w:numId="8">
    <w:abstractNumId w:val="11"/>
  </w:num>
  <w:num w:numId="9">
    <w:abstractNumId w:val="9"/>
  </w:num>
  <w:num w:numId="10">
    <w:abstractNumId w:val="12"/>
  </w:num>
  <w:num w:numId="11">
    <w:abstractNumId w:val="1"/>
    <w:lvlOverride w:ilvl="0">
      <w:lvl w:ilvl="0">
        <w:numFmt w:val="bullet"/>
        <w:lvlText w:val=""/>
        <w:legacy w:legacy="1" w:legacySpace="0" w:legacyIndent="283"/>
        <w:lvlJc w:val="left"/>
        <w:pPr>
          <w:ind w:left="1168" w:hanging="283"/>
        </w:pPr>
        <w:rPr>
          <w:rFonts w:ascii="Symbol" w:hAnsi="Symbol" w:hint="default"/>
        </w:rPr>
      </w:lvl>
    </w:lvlOverride>
  </w:num>
  <w:num w:numId="12">
    <w:abstractNumId w:val="8"/>
  </w:num>
  <w:num w:numId="13">
    <w:abstractNumId w:val="0"/>
  </w:num>
  <w:num w:numId="14">
    <w:abstractNumId w:val="4"/>
  </w:num>
  <w:num w:numId="15">
    <w:abstractNumId w:val="2"/>
  </w:num>
  <w:num w:numId="16">
    <w:abstractNumId w:val="7"/>
  </w:num>
  <w:num w:numId="17">
    <w:abstractNumId w:val="1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60A17"/>
    <w:rsid w:val="00073BE8"/>
    <w:rsid w:val="000835BE"/>
    <w:rsid w:val="000C20EE"/>
    <w:rsid w:val="000C4C55"/>
    <w:rsid w:val="000E6CA4"/>
    <w:rsid w:val="00142472"/>
    <w:rsid w:val="00191E6E"/>
    <w:rsid w:val="001B6A8D"/>
    <w:rsid w:val="001E27BB"/>
    <w:rsid w:val="001F5C4C"/>
    <w:rsid w:val="002833F0"/>
    <w:rsid w:val="002B0879"/>
    <w:rsid w:val="002F5DB8"/>
    <w:rsid w:val="00322925"/>
    <w:rsid w:val="00355B14"/>
    <w:rsid w:val="0037103D"/>
    <w:rsid w:val="003848E7"/>
    <w:rsid w:val="003A3907"/>
    <w:rsid w:val="003A52B9"/>
    <w:rsid w:val="003B1A86"/>
    <w:rsid w:val="003B2035"/>
    <w:rsid w:val="003B5A99"/>
    <w:rsid w:val="00400904"/>
    <w:rsid w:val="00410222"/>
    <w:rsid w:val="00421F85"/>
    <w:rsid w:val="0043206D"/>
    <w:rsid w:val="004340B9"/>
    <w:rsid w:val="00446201"/>
    <w:rsid w:val="00460F74"/>
    <w:rsid w:val="00490C0A"/>
    <w:rsid w:val="004F3DB9"/>
    <w:rsid w:val="00516918"/>
    <w:rsid w:val="00545329"/>
    <w:rsid w:val="00550AD9"/>
    <w:rsid w:val="00564658"/>
    <w:rsid w:val="00570635"/>
    <w:rsid w:val="00581BDB"/>
    <w:rsid w:val="00592CFD"/>
    <w:rsid w:val="005A4C8F"/>
    <w:rsid w:val="005B5014"/>
    <w:rsid w:val="005F1176"/>
    <w:rsid w:val="005F649F"/>
    <w:rsid w:val="00620598"/>
    <w:rsid w:val="00621E22"/>
    <w:rsid w:val="00637B3D"/>
    <w:rsid w:val="00642778"/>
    <w:rsid w:val="00662C2A"/>
    <w:rsid w:val="00686EE2"/>
    <w:rsid w:val="00696562"/>
    <w:rsid w:val="006A7039"/>
    <w:rsid w:val="006C65E2"/>
    <w:rsid w:val="006E5729"/>
    <w:rsid w:val="006F0D88"/>
    <w:rsid w:val="00707181"/>
    <w:rsid w:val="00720EA3"/>
    <w:rsid w:val="00741E90"/>
    <w:rsid w:val="00795447"/>
    <w:rsid w:val="007A7335"/>
    <w:rsid w:val="007D249E"/>
    <w:rsid w:val="007D4D9B"/>
    <w:rsid w:val="00817290"/>
    <w:rsid w:val="00834BB9"/>
    <w:rsid w:val="008A5AAE"/>
    <w:rsid w:val="008D5263"/>
    <w:rsid w:val="008E6F9C"/>
    <w:rsid w:val="008F54FF"/>
    <w:rsid w:val="00925FC4"/>
    <w:rsid w:val="00953D0B"/>
    <w:rsid w:val="00964A76"/>
    <w:rsid w:val="00972203"/>
    <w:rsid w:val="009929E7"/>
    <w:rsid w:val="009C12A9"/>
    <w:rsid w:val="009C6099"/>
    <w:rsid w:val="00A05E6A"/>
    <w:rsid w:val="00A126A1"/>
    <w:rsid w:val="00A255BB"/>
    <w:rsid w:val="00A45AB1"/>
    <w:rsid w:val="00A6669B"/>
    <w:rsid w:val="00A702F2"/>
    <w:rsid w:val="00A8544E"/>
    <w:rsid w:val="00A96387"/>
    <w:rsid w:val="00AC1498"/>
    <w:rsid w:val="00AD6782"/>
    <w:rsid w:val="00AE64C8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058FB"/>
    <w:rsid w:val="00C36E2B"/>
    <w:rsid w:val="00C77AF3"/>
    <w:rsid w:val="00C85CCF"/>
    <w:rsid w:val="00C865D0"/>
    <w:rsid w:val="00C93003"/>
    <w:rsid w:val="00CB3299"/>
    <w:rsid w:val="00CB7036"/>
    <w:rsid w:val="00CC6752"/>
    <w:rsid w:val="00CC7446"/>
    <w:rsid w:val="00CD1242"/>
    <w:rsid w:val="00CE2442"/>
    <w:rsid w:val="00CE3559"/>
    <w:rsid w:val="00D4285C"/>
    <w:rsid w:val="00D86FF0"/>
    <w:rsid w:val="00D93B3E"/>
    <w:rsid w:val="00DB4C32"/>
    <w:rsid w:val="00DC3D9C"/>
    <w:rsid w:val="00DC452B"/>
    <w:rsid w:val="00DC4DD5"/>
    <w:rsid w:val="00DD6DFD"/>
    <w:rsid w:val="00DF29EF"/>
    <w:rsid w:val="00E40699"/>
    <w:rsid w:val="00E471B1"/>
    <w:rsid w:val="00E50261"/>
    <w:rsid w:val="00E579B5"/>
    <w:rsid w:val="00E57C18"/>
    <w:rsid w:val="00E72E4F"/>
    <w:rsid w:val="00E77298"/>
    <w:rsid w:val="00E83266"/>
    <w:rsid w:val="00EA5C07"/>
    <w:rsid w:val="00ED59F8"/>
    <w:rsid w:val="00F87C90"/>
    <w:rsid w:val="00FC0946"/>
    <w:rsid w:val="00FF5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rmalWeb">
    <w:name w:val="Normal (Web)"/>
    <w:basedOn w:val="Normal"/>
    <w:rsid w:val="00E47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qFormat/>
    <w:rsid w:val="00E471B1"/>
    <w:rPr>
      <w:b/>
      <w:bCs/>
    </w:rPr>
  </w:style>
  <w:style w:type="character" w:styleId="Emphasis">
    <w:name w:val="Emphasis"/>
    <w:qFormat/>
    <w:rsid w:val="00E471B1"/>
    <w:rPr>
      <w:i/>
      <w:iCs/>
    </w:rPr>
  </w:style>
  <w:style w:type="character" w:styleId="Hyperlink">
    <w:name w:val="Hyperlink"/>
    <w:unhideWhenUsed/>
    <w:rsid w:val="00E471B1"/>
    <w:rPr>
      <w:color w:val="0000FF"/>
      <w:u w:val="single"/>
    </w:rPr>
  </w:style>
  <w:style w:type="paragraph" w:styleId="BodyText">
    <w:name w:val="Body Text"/>
    <w:basedOn w:val="Normal"/>
    <w:link w:val="BodyTextChar"/>
    <w:rsid w:val="00E471B1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E471B1"/>
    <w:rPr>
      <w:rFonts w:ascii="YU L Friz Quadrata" w:eastAsia="Times New Roman" w:hAnsi="YU L Friz Quadrata" w:cs="Times New Roman"/>
      <w:sz w:val="24"/>
      <w:szCs w:val="24"/>
      <w:lang w:val="en-GB"/>
    </w:rPr>
  </w:style>
  <w:style w:type="paragraph" w:styleId="BodyTextIndent3">
    <w:name w:val="Body Text Indent 3"/>
    <w:basedOn w:val="Normal"/>
    <w:link w:val="BodyTextIndent3Char"/>
    <w:rsid w:val="00E471B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471B1"/>
    <w:rPr>
      <w:rFonts w:ascii="Times New Roman" w:eastAsia="Times New Roman" w:hAnsi="Times New Roman" w:cs="Times New Roman"/>
      <w:sz w:val="16"/>
      <w:szCs w:val="16"/>
    </w:rPr>
  </w:style>
  <w:style w:type="character" w:customStyle="1" w:styleId="hps">
    <w:name w:val="hps"/>
    <w:basedOn w:val="DefaultParagraphFont"/>
    <w:rsid w:val="00E471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0EAF4F7-897A-4956-930E-157C83DB4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18</cp:revision>
  <cp:lastPrinted>2016-06-01T08:13:00Z</cp:lastPrinted>
  <dcterms:created xsi:type="dcterms:W3CDTF">2016-06-29T09:00:00Z</dcterms:created>
  <dcterms:modified xsi:type="dcterms:W3CDTF">2021-02-21T18:32:00Z</dcterms:modified>
</cp:coreProperties>
</file>